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E8" w:rsidRPr="0097762C" w:rsidRDefault="005E4778" w:rsidP="0097762C">
      <w:pPr>
        <w:jc w:val="center"/>
        <w:rPr>
          <w:b/>
          <w:caps/>
        </w:rPr>
      </w:pPr>
      <w:r w:rsidRPr="0097762C">
        <w:rPr>
          <w:b/>
          <w:caps/>
        </w:rPr>
        <w:t>Definiciones de eventos académicos</w:t>
      </w: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Charla</w:t>
      </w:r>
      <w:r>
        <w:t xml:space="preserve">: exposición </w:t>
      </w:r>
      <w:r w:rsidR="008E20F1">
        <w:t xml:space="preserve">oral </w:t>
      </w:r>
      <w:r>
        <w:t xml:space="preserve">de </w:t>
      </w:r>
      <w:r w:rsidR="008E20F1">
        <w:t xml:space="preserve">tono informal realizada por algún relator experto en algún tema, generalmente ante un público reducido. </w:t>
      </w:r>
      <w:r w:rsidR="00DF2019">
        <w:t xml:space="preserve"> La intervención con el público y las preguntas dependerá de la forma en qué el relator maneje la exposición.</w:t>
      </w:r>
    </w:p>
    <w:p w:rsidR="00DF2019" w:rsidRDefault="00DF2019" w:rsidP="004B0971">
      <w:pPr>
        <w:pStyle w:val="Prrafodelista"/>
        <w:jc w:val="both"/>
      </w:pP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proofErr w:type="gramStart"/>
      <w:r w:rsidRPr="0081456F">
        <w:rPr>
          <w:b/>
        </w:rPr>
        <w:t>Conferencia</w:t>
      </w:r>
      <w:r>
        <w:t xml:space="preserve"> :</w:t>
      </w:r>
      <w:proofErr w:type="gramEnd"/>
      <w:r>
        <w:t xml:space="preserve"> </w:t>
      </w:r>
      <w:r w:rsidR="008E20F1">
        <w:t>Exposición oral formal de carácter doctrinal y académico dictada  por un expositor experto en un tema determinado.     Una conferencia  tiene  una extensión apro</w:t>
      </w:r>
      <w:r w:rsidR="00DF2019">
        <w:t>ximada entre 45 minutos a 1,5 h y normalmente cierra con una sesión de preguntas al expositor.</w:t>
      </w:r>
    </w:p>
    <w:p w:rsidR="00DF2019" w:rsidRDefault="00DF2019" w:rsidP="004B0971">
      <w:pPr>
        <w:pStyle w:val="Prrafodelista"/>
        <w:jc w:val="both"/>
      </w:pPr>
    </w:p>
    <w:p w:rsidR="00757851" w:rsidRDefault="00DF2019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Coloquio</w:t>
      </w:r>
      <w:r>
        <w:t>: Conversación discursiva  entre especialistas académicos</w:t>
      </w:r>
      <w:r w:rsidR="00757851">
        <w:t xml:space="preserve">, </w:t>
      </w:r>
      <w:r>
        <w:t xml:space="preserve"> </w:t>
      </w:r>
      <w:r w:rsidR="00757851">
        <w:t xml:space="preserve">frente a un número limitado de personas, </w:t>
      </w:r>
      <w:r>
        <w:t xml:space="preserve">respecto a un tema en específico. Generalmente presenta como resultado la generación de una definición o conclusión </w:t>
      </w:r>
      <w:r w:rsidR="00757851">
        <w:t>respecto al tema en cuestión</w:t>
      </w:r>
      <w:r>
        <w:t>.</w:t>
      </w:r>
    </w:p>
    <w:p w:rsidR="002739BC" w:rsidRDefault="002739BC" w:rsidP="004B0971">
      <w:pPr>
        <w:jc w:val="both"/>
      </w:pP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proofErr w:type="gramStart"/>
      <w:r w:rsidRPr="0081456F">
        <w:rPr>
          <w:b/>
        </w:rPr>
        <w:t xml:space="preserve">Seminario </w:t>
      </w:r>
      <w:r w:rsidR="00757851">
        <w:t>:</w:t>
      </w:r>
      <w:proofErr w:type="gramEnd"/>
      <w:r w:rsidR="00757851">
        <w:t xml:space="preserve"> Exposiciones orales complementarias respecto a un tema determinado, de corta duración  ( 20 a 30 minutos)  por extensión limitada de tiempo , una  mañana o una tarde. La sesión de seminario suele presentar espacios para la generación de preguntas </w:t>
      </w:r>
      <w:r w:rsidR="00797217">
        <w:t xml:space="preserve">a los relatores </w:t>
      </w:r>
      <w:r w:rsidR="00757851">
        <w:t>respecto a los temas expuestos</w:t>
      </w:r>
      <w:r w:rsidR="00797217">
        <w:t>, al final de cada exposición o al finalizar alguno de lo</w:t>
      </w:r>
      <w:r w:rsidR="002739BC">
        <w:t>s</w:t>
      </w:r>
      <w:r w:rsidR="00797217">
        <w:t xml:space="preserve"> bloques generados entre las pausas.</w:t>
      </w:r>
    </w:p>
    <w:p w:rsidR="006975D2" w:rsidRDefault="006975D2" w:rsidP="004B0971">
      <w:pPr>
        <w:pStyle w:val="Prrafodelista"/>
        <w:jc w:val="both"/>
      </w:pPr>
    </w:p>
    <w:p w:rsidR="006975D2" w:rsidRDefault="006975D2" w:rsidP="004B0971">
      <w:pPr>
        <w:pStyle w:val="Prrafodelista"/>
        <w:jc w:val="both"/>
      </w:pP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Jornada</w:t>
      </w:r>
      <w:r w:rsidR="00797217">
        <w:t>:</w:t>
      </w:r>
      <w:r w:rsidR="006975D2">
        <w:t xml:space="preserve"> reunión de exponentes de una disciplina en torno a un tema o una consulta </w:t>
      </w:r>
      <w:proofErr w:type="gramStart"/>
      <w:r w:rsidR="006975D2">
        <w:t>común .</w:t>
      </w:r>
      <w:proofErr w:type="gramEnd"/>
      <w:r w:rsidR="006975D2">
        <w:t xml:space="preserve"> Semejante a un simposio, pero de carácter más específico y de duración máxima un día.  En la reunión exponen especialistas mostrando su</w:t>
      </w:r>
      <w:r w:rsidR="0097762C">
        <w:t>s</w:t>
      </w:r>
      <w:r w:rsidR="006975D2">
        <w:t xml:space="preserve"> investigaciones, avances de la disciplina y resuelven reuniones </w:t>
      </w:r>
      <w:r w:rsidR="002739BC">
        <w:t>d</w:t>
      </w:r>
      <w:r w:rsidR="006975D2">
        <w:t>e carácter laboral. También suele llamarse Jornada a la reunión convocada por una institución para reflexionar o discutir problemáticas de interés interno.</w:t>
      </w:r>
    </w:p>
    <w:p w:rsidR="00797217" w:rsidRDefault="00797217" w:rsidP="004B0971">
      <w:pPr>
        <w:pStyle w:val="Prrafodelista"/>
        <w:jc w:val="both"/>
      </w:pPr>
    </w:p>
    <w:p w:rsidR="006975D2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Congreso</w:t>
      </w:r>
      <w:r w:rsidR="006975D2">
        <w:t>:</w:t>
      </w:r>
      <w:r w:rsidR="002739BC">
        <w:t xml:space="preserve"> reunión académica, de carácter normal</w:t>
      </w:r>
      <w:r w:rsidR="0097762C">
        <w:t>mente</w:t>
      </w:r>
      <w:r w:rsidR="002739BC">
        <w:t xml:space="preserve">, nacional o internacional, </w:t>
      </w:r>
      <w:r w:rsidR="00976602">
        <w:t xml:space="preserve"> que tiene como objetivo la presentación pública de diferentes experiencias, investigaciones, opiniones, o resolución de problemáticas  asociadas a  un área circunscrita del conocimiento.  Su desarrollo, normalmen</w:t>
      </w:r>
      <w:r w:rsidR="002739BC">
        <w:t>te comprende la realización</w:t>
      </w:r>
      <w:r w:rsidR="0097762C">
        <w:t xml:space="preserve"> </w:t>
      </w:r>
      <w:r w:rsidR="002739BC">
        <w:t>s</w:t>
      </w:r>
      <w:r w:rsidR="00976602">
        <w:t>eminarios, talleres, foros, ponencias</w:t>
      </w:r>
      <w:r w:rsidR="0097762C">
        <w:t xml:space="preserve"> (sesiones)  y paneles de posters (</w:t>
      </w:r>
      <w:r w:rsidR="00976602">
        <w:t>comunicaciones bre</w:t>
      </w:r>
      <w:r w:rsidR="0097762C">
        <w:t>ves y gráficamente presentadas)</w:t>
      </w:r>
      <w:r w:rsidR="00976602">
        <w:t xml:space="preserve">. </w:t>
      </w:r>
      <w:r w:rsidR="002739BC">
        <w:t xml:space="preserve">Para presentar en las dos últimas categorías, los trabajos candidatos a participación, </w:t>
      </w:r>
      <w:r w:rsidR="00976602">
        <w:t xml:space="preserve"> </w:t>
      </w:r>
      <w:r w:rsidR="002739BC">
        <w:t>deben  ser presentado</w:t>
      </w:r>
      <w:r w:rsidR="00976602">
        <w:t xml:space="preserve">s a un comité científico </w:t>
      </w:r>
      <w:r w:rsidR="002739BC" w:rsidRPr="002739BC">
        <w:rPr>
          <w:i/>
        </w:rPr>
        <w:t>ad hoc</w:t>
      </w:r>
      <w:r w:rsidR="002739BC">
        <w:t xml:space="preserve"> </w:t>
      </w:r>
      <w:r w:rsidR="00976602">
        <w:t>o editor que  tiene la funció</w:t>
      </w:r>
      <w:r w:rsidR="002739BC">
        <w:t>n de realizar una selección, de acuerdo a estándares de calidad previamente establecidos.</w:t>
      </w:r>
      <w:r w:rsidR="0097762C">
        <w:t xml:space="preserve"> Muchas veces los congresos suelen ser precedidos o seguidos  de cursos, pre y post Congreso, respectivamente.</w:t>
      </w:r>
    </w:p>
    <w:p w:rsidR="006975D2" w:rsidRDefault="006975D2" w:rsidP="004B0971">
      <w:pPr>
        <w:pStyle w:val="Prrafodelista"/>
        <w:jc w:val="both"/>
      </w:pP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Simposio</w:t>
      </w:r>
      <w:r w:rsidR="00797217">
        <w:t>: Exposiciones orales s</w:t>
      </w:r>
      <w:r w:rsidR="0097762C">
        <w:t>ucesivas de mediana duración  (</w:t>
      </w:r>
      <w:r w:rsidR="00797217">
        <w:t>30 a 45 minutos) en torno a uno o varios temas  complementarios en un área del saber común. Las presentaciones tienen carácter de revisión  o e</w:t>
      </w:r>
      <w:r w:rsidR="0097762C">
        <w:t>stado del arte de las temáticas</w:t>
      </w:r>
      <w:r w:rsidR="00797217">
        <w:t xml:space="preserve">, por lo que los invitados son convocados por un comité editor, que selecciona los exponentes por su grado de </w:t>
      </w:r>
      <w:proofErr w:type="spellStart"/>
      <w:r w:rsidR="00797217">
        <w:t>expertisse</w:t>
      </w:r>
      <w:proofErr w:type="spellEnd"/>
      <w:r w:rsidR="00797217">
        <w:t xml:space="preserve"> en el tema.</w:t>
      </w:r>
    </w:p>
    <w:p w:rsidR="00797217" w:rsidRDefault="00797217" w:rsidP="004B0971">
      <w:pPr>
        <w:pStyle w:val="Prrafodelista"/>
        <w:jc w:val="both"/>
      </w:pPr>
    </w:p>
    <w:p w:rsidR="00FD6586" w:rsidRDefault="005E4778" w:rsidP="004B0971">
      <w:pPr>
        <w:pStyle w:val="Prrafodelista"/>
        <w:numPr>
          <w:ilvl w:val="0"/>
          <w:numId w:val="1"/>
        </w:numPr>
        <w:jc w:val="both"/>
      </w:pPr>
      <w:proofErr w:type="spellStart"/>
      <w:r w:rsidRPr="0081456F">
        <w:rPr>
          <w:b/>
          <w:i/>
        </w:rPr>
        <w:t>Workshop</w:t>
      </w:r>
      <w:proofErr w:type="spellEnd"/>
      <w:r w:rsidR="00797217">
        <w:t>: reunión de  especialistas en torno a un área del saber o una temática específica.   En ella  los especialistas exponen  sus avances investigativos y presentan como resultado un grupo de conclusiones</w:t>
      </w:r>
      <w:r w:rsidR="00FD6586">
        <w:t xml:space="preserve"> de conclusiones relevante s respecto al tema. </w:t>
      </w: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Curso</w:t>
      </w:r>
      <w:r w:rsidR="00FD6586">
        <w:t xml:space="preserve">: cuerpo sistematizado de conocimientos en torno a un tema común tendientes a la entrega de herramientas para la adquisición de un aprendizaje,  habilidad o destreza. </w:t>
      </w:r>
      <w:r w:rsidR="00FD6586">
        <w:lastRenderedPageBreak/>
        <w:t xml:space="preserve">El curso requiere una definición de programa de contenidos descritos entorno a objetivos de aprendizaje y está  asociados a un número de horas lectivas. Un </w:t>
      </w:r>
      <w:r w:rsidR="002739BC">
        <w:t>curso puede ser dictado por uno</w:t>
      </w:r>
      <w:r w:rsidR="00FD6586">
        <w:t xml:space="preserve">, o varios profesores </w:t>
      </w:r>
      <w:proofErr w:type="gramStart"/>
      <w:r w:rsidR="00FD6586">
        <w:t>( colegiado</w:t>
      </w:r>
      <w:proofErr w:type="gramEnd"/>
      <w:r w:rsidR="00FD6586">
        <w:t>),  ser de tipo expositivo , interactivo o de tipo teórico práctico.</w:t>
      </w:r>
    </w:p>
    <w:p w:rsidR="00FD6586" w:rsidRDefault="00FD6586" w:rsidP="004B0971">
      <w:pPr>
        <w:pStyle w:val="Prrafodelista"/>
        <w:jc w:val="both"/>
      </w:pP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Taller</w:t>
      </w:r>
      <w:r w:rsidR="00FD6586">
        <w:t>:</w:t>
      </w:r>
      <w:r w:rsidR="009C7BE8">
        <w:t xml:space="preserve"> Discusión grupal dirigida por uno o un grupo de especialista, tendientes a la generación de una conclusión en base a la teorización de actividades empíricas o a la discusión de ciertos temas dirigidas por uno o varios moderadores. Requiere por tanto de la preparación de materi</w:t>
      </w:r>
      <w:r w:rsidR="0025053A">
        <w:t>a</w:t>
      </w:r>
      <w:r w:rsidR="009C7BE8">
        <w:t>l de trabajo en torno al cual se debe ejercitar o discutir. Concluye con una integración de las respuestas generadas por la audiencia, la que puede o no ser ofrecida al público a través de un documento escrito.</w:t>
      </w:r>
    </w:p>
    <w:p w:rsidR="00F56C6E" w:rsidRDefault="00F56C6E" w:rsidP="004B0971">
      <w:pPr>
        <w:jc w:val="both"/>
      </w:pP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Exposición</w:t>
      </w:r>
      <w:r w:rsidR="00FD6586">
        <w:t xml:space="preserve">: </w:t>
      </w:r>
      <w:r w:rsidR="00F56C6E">
        <w:t xml:space="preserve">Muestra de piezas </w:t>
      </w:r>
      <w:proofErr w:type="gramStart"/>
      <w:r w:rsidR="00F56C6E">
        <w:t>naturales ,</w:t>
      </w:r>
      <w:proofErr w:type="gramEnd"/>
      <w:r w:rsidR="00F56C6E">
        <w:t xml:space="preserve"> plásticas</w:t>
      </w:r>
      <w:r w:rsidR="005F4661">
        <w:t xml:space="preserve">, fotográficas </w:t>
      </w:r>
      <w:r w:rsidR="00F56C6E">
        <w:t xml:space="preserve"> u objetos</w:t>
      </w:r>
      <w:r w:rsidR="00046A87">
        <w:t>, generalmente reun</w:t>
      </w:r>
      <w:r w:rsidR="005F4661">
        <w:t>idos en torno a un tema en común.  Cada pieza suele ser descrita con un rótulo nominativo o información  que complementa el tema general del conjunto.</w:t>
      </w:r>
    </w:p>
    <w:p w:rsidR="0025053A" w:rsidRDefault="0025053A" w:rsidP="004B0971">
      <w:pPr>
        <w:pStyle w:val="Prrafodelista"/>
        <w:jc w:val="both"/>
      </w:pP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Debate</w:t>
      </w:r>
      <w:r w:rsidR="002739BC">
        <w:t xml:space="preserve">: </w:t>
      </w:r>
      <w:r w:rsidR="0025053A">
        <w:t xml:space="preserve">Exposición  argumentativa  entre dos  o más relatores, en torno un tema general y moderado por un interlocutor común. </w:t>
      </w:r>
    </w:p>
    <w:p w:rsidR="006975D2" w:rsidRDefault="006975D2" w:rsidP="004B0971">
      <w:pPr>
        <w:pStyle w:val="Prrafodelista"/>
        <w:jc w:val="both"/>
      </w:pPr>
    </w:p>
    <w:p w:rsidR="006975D2" w:rsidRDefault="006975D2" w:rsidP="004B0971">
      <w:pPr>
        <w:pStyle w:val="Prrafodelista"/>
        <w:jc w:val="both"/>
      </w:pPr>
    </w:p>
    <w:p w:rsidR="005E4778" w:rsidRDefault="0025053A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Foro</w:t>
      </w:r>
      <w:r>
        <w:t>: Discusión grupal mantenida por dos o más exponentes, respecto a un tema común. Normalmente los relatores suelen presentar  opiniones divergentes respecto a la misma cuestión.</w:t>
      </w:r>
    </w:p>
    <w:p w:rsidR="00233FBF" w:rsidRDefault="00233FBF" w:rsidP="004B0971">
      <w:pPr>
        <w:pStyle w:val="Prrafodelista"/>
        <w:jc w:val="both"/>
      </w:pP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Panel de discusión</w:t>
      </w:r>
      <w:r w:rsidR="0025053A">
        <w:t xml:space="preserve">: Exposición oral de  dos o más relatores  especialista o con </w:t>
      </w:r>
      <w:r w:rsidR="00F56C6E">
        <w:t xml:space="preserve"> </w:t>
      </w:r>
      <w:proofErr w:type="spellStart"/>
      <w:r w:rsidR="0025053A" w:rsidRPr="006975D2">
        <w:rPr>
          <w:i/>
        </w:rPr>
        <w:t>expertisse</w:t>
      </w:r>
      <w:proofErr w:type="spellEnd"/>
      <w:r w:rsidR="0025053A" w:rsidRPr="006975D2">
        <w:rPr>
          <w:i/>
        </w:rPr>
        <w:t xml:space="preserve"> </w:t>
      </w:r>
      <w:r w:rsidR="0025053A">
        <w:t xml:space="preserve">en un tema contingente. En su desarrollo, los relatores presentan </w:t>
      </w:r>
      <w:proofErr w:type="gramStart"/>
      <w:r w:rsidR="0025053A">
        <w:t>un</w:t>
      </w:r>
      <w:proofErr w:type="gramEnd"/>
      <w:r w:rsidR="0025053A">
        <w:t xml:space="preserve"> tesis respecto al tema a abordar, o bien son abordado</w:t>
      </w:r>
      <w:r w:rsidR="00DF43E4">
        <w:t>s por un pregunta del moderador</w:t>
      </w:r>
      <w:r w:rsidR="0025053A">
        <w:t>.  Luego responden preguntas del público.</w:t>
      </w:r>
    </w:p>
    <w:p w:rsidR="00233FBF" w:rsidRDefault="00233FBF" w:rsidP="004B0971">
      <w:pPr>
        <w:pStyle w:val="Prrafodelista"/>
        <w:jc w:val="both"/>
      </w:pPr>
    </w:p>
    <w:p w:rsidR="00E23482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 xml:space="preserve">Presentación </w:t>
      </w:r>
      <w:proofErr w:type="gramStart"/>
      <w:r w:rsidRPr="0081456F">
        <w:rPr>
          <w:b/>
        </w:rPr>
        <w:t>( lanzamiento</w:t>
      </w:r>
      <w:proofErr w:type="gramEnd"/>
      <w:r w:rsidRPr="0081456F">
        <w:rPr>
          <w:b/>
        </w:rPr>
        <w:t>, de libro o encuesta)</w:t>
      </w:r>
      <w:r w:rsidR="00233FBF">
        <w:t>: Reunión para mostrar al público los objetivos y  de la temática expuesta en un determinado Libro o investigación social ( encuesta). Dicha presentación suele ser ofrecida por un panel compuesto por un especialista respecto al tema a tratar quien  conoce el trabajo realiza una apología respecto a su contenido, y,  diferentes actores en la realización de la obra o investigación.</w:t>
      </w:r>
    </w:p>
    <w:p w:rsidR="00E23482" w:rsidRDefault="00E23482" w:rsidP="004B0971">
      <w:pPr>
        <w:pStyle w:val="Prrafodelista"/>
        <w:jc w:val="both"/>
      </w:pPr>
    </w:p>
    <w:p w:rsidR="006975D2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Concurso (Académico</w:t>
      </w:r>
      <w:r>
        <w:t>)</w:t>
      </w:r>
      <w:r w:rsidR="005F4661">
        <w:t>:</w:t>
      </w:r>
      <w:r w:rsidR="00E23482">
        <w:t xml:space="preserve"> </w:t>
      </w:r>
      <w:r w:rsidR="005F4661">
        <w:t>Convocatoria a la presentación  de elementos</w:t>
      </w:r>
      <w:r w:rsidR="00E23482">
        <w:t xml:space="preserve"> gráficos </w:t>
      </w:r>
      <w:proofErr w:type="gramStart"/>
      <w:r w:rsidR="00E23482">
        <w:t>( fotografías</w:t>
      </w:r>
      <w:proofErr w:type="gramEnd"/>
      <w:r w:rsidR="00E23482">
        <w:t xml:space="preserve"> , piezas plásticas) proyectos,  ensayos, etc.,  </w:t>
      </w:r>
      <w:r w:rsidR="005F4661">
        <w:t xml:space="preserve"> </w:t>
      </w:r>
      <w:r w:rsidR="00E23482">
        <w:t xml:space="preserve">que compiten  de acuerdo a criterios preestablecidos (bases) y que son evaluados por una comisión. </w:t>
      </w:r>
    </w:p>
    <w:p w:rsidR="00E23482" w:rsidRDefault="00E23482" w:rsidP="004B0971">
      <w:pPr>
        <w:pStyle w:val="Prrafodelista"/>
        <w:jc w:val="both"/>
      </w:pPr>
    </w:p>
    <w:p w:rsidR="00E23482" w:rsidRDefault="00E23482" w:rsidP="004B0971">
      <w:pPr>
        <w:pStyle w:val="Prrafodelista"/>
        <w:jc w:val="both"/>
      </w:pPr>
    </w:p>
    <w:p w:rsidR="003934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Festival</w:t>
      </w:r>
      <w:r w:rsidR="00233FBF">
        <w:t xml:space="preserve">: espacio artístico o cultural </w:t>
      </w:r>
      <w:r w:rsidR="00393478">
        <w:t xml:space="preserve">de carácter festivo </w:t>
      </w:r>
      <w:r w:rsidR="00233FBF">
        <w:t>que pretende presentar al público distintas manifestaciones respecto a un tema común</w:t>
      </w:r>
      <w:r w:rsidR="00393478">
        <w:t xml:space="preserve">, las que </w:t>
      </w:r>
      <w:r w:rsidR="0097762C">
        <w:t xml:space="preserve">normalmente </w:t>
      </w:r>
      <w:r w:rsidR="00393478">
        <w:t xml:space="preserve">son evaluadas por un jurado </w:t>
      </w:r>
      <w:r w:rsidR="00393478" w:rsidRPr="006975D2">
        <w:rPr>
          <w:i/>
        </w:rPr>
        <w:t>ad hoc</w:t>
      </w:r>
      <w:r w:rsidR="00233FBF">
        <w:t xml:space="preserve">. </w:t>
      </w:r>
    </w:p>
    <w:p w:rsidR="006975D2" w:rsidRDefault="006975D2" w:rsidP="004B0971">
      <w:pPr>
        <w:pStyle w:val="Prrafodelista"/>
        <w:jc w:val="both"/>
      </w:pPr>
    </w:p>
    <w:p w:rsidR="005E4778" w:rsidRDefault="005E4778" w:rsidP="004B0971">
      <w:pPr>
        <w:pStyle w:val="Prrafodelista"/>
        <w:numPr>
          <w:ilvl w:val="0"/>
          <w:numId w:val="1"/>
        </w:numPr>
        <w:jc w:val="both"/>
      </w:pPr>
      <w:r w:rsidRPr="0081456F">
        <w:rPr>
          <w:b/>
        </w:rPr>
        <w:t>Clínica</w:t>
      </w:r>
      <w:r w:rsidR="00E23482">
        <w:t>: por extensión de la acepción médica</w:t>
      </w:r>
      <w:r w:rsidR="0097762C">
        <w:t>,</w:t>
      </w:r>
      <w:r w:rsidR="00E23482">
        <w:t xml:space="preserve"> refiérase a clase teórica práctica llevada por un  especialista destacado, que tiene como objetivo  la adquisición de aprend</w:t>
      </w:r>
      <w:r w:rsidR="00976602">
        <w:t>izajes altamente especializados.</w:t>
      </w:r>
    </w:p>
    <w:p w:rsidR="005E4778" w:rsidRDefault="005E4778">
      <w:bookmarkStart w:id="0" w:name="_GoBack"/>
      <w:bookmarkEnd w:id="0"/>
    </w:p>
    <w:sectPr w:rsidR="005E4778" w:rsidSect="00AF2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F2812"/>
    <w:multiLevelType w:val="hybridMultilevel"/>
    <w:tmpl w:val="DD6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78"/>
    <w:rsid w:val="00046A87"/>
    <w:rsid w:val="00171162"/>
    <w:rsid w:val="00233FBF"/>
    <w:rsid w:val="0025053A"/>
    <w:rsid w:val="002739BC"/>
    <w:rsid w:val="00393478"/>
    <w:rsid w:val="004B0971"/>
    <w:rsid w:val="005C07EB"/>
    <w:rsid w:val="005E4778"/>
    <w:rsid w:val="005F2C66"/>
    <w:rsid w:val="005F4661"/>
    <w:rsid w:val="006975D2"/>
    <w:rsid w:val="00757851"/>
    <w:rsid w:val="00797217"/>
    <w:rsid w:val="0081456F"/>
    <w:rsid w:val="008E20F1"/>
    <w:rsid w:val="00976602"/>
    <w:rsid w:val="0097762C"/>
    <w:rsid w:val="009C7BE8"/>
    <w:rsid w:val="00AF28E8"/>
    <w:rsid w:val="00D523D0"/>
    <w:rsid w:val="00DF2019"/>
    <w:rsid w:val="00DF43E4"/>
    <w:rsid w:val="00E23482"/>
    <w:rsid w:val="00F56C6E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4FA1DC-779D-4517-AB64-14CBAA06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778"/>
    <w:pPr>
      <w:spacing w:after="0" w:line="240" w:lineRule="auto"/>
      <w:ind w:left="720"/>
    </w:pPr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amora</dc:creator>
  <cp:keywords/>
  <dc:description/>
  <cp:lastModifiedBy>Ana María Mora Tapia</cp:lastModifiedBy>
  <cp:revision>4</cp:revision>
  <dcterms:created xsi:type="dcterms:W3CDTF">2017-04-04T16:19:00Z</dcterms:created>
  <dcterms:modified xsi:type="dcterms:W3CDTF">2017-04-04T16:19:00Z</dcterms:modified>
</cp:coreProperties>
</file>